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27F16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27F1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444FA7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027F16">
        <w:rPr>
          <w:b/>
        </w:rPr>
        <w:t>9</w:t>
      </w:r>
      <w:r>
        <w:rPr>
          <w:b/>
        </w:rPr>
        <w:t>.</w:t>
      </w:r>
      <w:r w:rsidR="00940998">
        <w:rPr>
          <w:b/>
        </w:rPr>
        <w:t>0</w:t>
      </w:r>
      <w:r w:rsidR="00027F16">
        <w:rPr>
          <w:b/>
        </w:rPr>
        <w:t>7</w:t>
      </w:r>
      <w:r w:rsidR="00925EEA">
        <w:rPr>
          <w:b/>
        </w:rPr>
        <w:t>.</w:t>
      </w:r>
      <w:r w:rsidR="00D93F4A">
        <w:rPr>
          <w:b/>
        </w:rPr>
        <w:t>202</w:t>
      </w:r>
      <w:r>
        <w:rPr>
          <w:b/>
        </w:rPr>
        <w:t>2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 w:rsidR="00027F16">
        <w:rPr>
          <w:b/>
        </w:rPr>
        <w:t>9</w:t>
      </w:r>
      <w:r w:rsidR="00E738B7">
        <w:rPr>
          <w:b/>
        </w:rPr>
        <w:t>/</w:t>
      </w:r>
      <w:r w:rsidR="00027F16">
        <w:rPr>
          <w:b/>
        </w:rPr>
        <w:t>18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324CBF" w:rsidP="005B722F">
      <w:pPr>
        <w:rPr>
          <w:b/>
        </w:rPr>
      </w:pPr>
      <w:r w:rsidRPr="007B7A38">
        <w:rPr>
          <w:b/>
        </w:rPr>
        <w:t xml:space="preserve">Об инициировании процедур публичных консультаций с гражданским обществом в процессе принятия решения </w:t>
      </w:r>
      <w:r w:rsidR="00027F16" w:rsidRPr="00067D6D">
        <w:rPr>
          <w:b/>
        </w:rPr>
        <w:t xml:space="preserve">«О внесении изменений и дополнений в Порядок содержания домашних животных на территории </w:t>
      </w:r>
      <w:proofErr w:type="spellStart"/>
      <w:r w:rsidR="00027F16" w:rsidRPr="00067D6D">
        <w:rPr>
          <w:b/>
        </w:rPr>
        <w:t>г.Чадыр-Лунга</w:t>
      </w:r>
      <w:proofErr w:type="spellEnd"/>
      <w:r w:rsidR="00027F16" w:rsidRPr="00067D6D">
        <w:rPr>
          <w:b/>
        </w:rPr>
        <w:t>»</w:t>
      </w:r>
    </w:p>
    <w:p w:rsidR="0022268F" w:rsidRDefault="0022268F" w:rsidP="005B722F">
      <w:pPr>
        <w:rPr>
          <w:b/>
        </w:rPr>
      </w:pPr>
    </w:p>
    <w:p w:rsidR="005A2710" w:rsidRDefault="00E738B7" w:rsidP="004806B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Рассмотрев обращение </w:t>
      </w:r>
      <w:proofErr w:type="spellStart"/>
      <w:r w:rsidR="00027F16" w:rsidRPr="00067D6D">
        <w:t>Кулев</w:t>
      </w:r>
      <w:r w:rsidR="00027F16">
        <w:t>а</w:t>
      </w:r>
      <w:proofErr w:type="spellEnd"/>
      <w:r w:rsidR="00027F16" w:rsidRPr="00067D6D">
        <w:t xml:space="preserve"> А., специалист</w:t>
      </w:r>
      <w:r w:rsidR="00027F16">
        <w:t>а</w:t>
      </w:r>
      <w:r w:rsidR="00027F16" w:rsidRPr="00067D6D">
        <w:t xml:space="preserve"> по юридическим вопросам и жилищному фонду</w:t>
      </w:r>
      <w:r>
        <w:t xml:space="preserve"> о необходимости </w:t>
      </w:r>
      <w:r w:rsidR="00027F16">
        <w:t xml:space="preserve">актуализации местных правил </w:t>
      </w:r>
      <w:r w:rsidR="00027F16" w:rsidRPr="00027F16">
        <w:t xml:space="preserve">содержания домашних животных на территории </w:t>
      </w:r>
      <w:proofErr w:type="spellStart"/>
      <w:r w:rsidR="00027F16" w:rsidRPr="00027F16">
        <w:t>г.Чадыр-Лунга</w:t>
      </w:r>
      <w:proofErr w:type="spellEnd"/>
      <w:r w:rsidRPr="00027F16">
        <w:t>, в</w:t>
      </w:r>
      <w:r w:rsidR="0022268F" w:rsidRPr="00027F16">
        <w:t xml:space="preserve"> </w:t>
      </w:r>
      <w:r w:rsidR="005A2710" w:rsidRPr="00027F16">
        <w:t>соответствии с</w:t>
      </w:r>
      <w:r w:rsidR="0022268F" w:rsidRPr="00027F16">
        <w:t>о</w:t>
      </w:r>
      <w:r w:rsidR="005A2710" w:rsidRPr="00027F16">
        <w:t xml:space="preserve"> </w:t>
      </w:r>
      <w:r w:rsidR="0022268F" w:rsidRPr="00027F16">
        <w:t xml:space="preserve">ст.7 (1) </w:t>
      </w:r>
      <w:r w:rsidR="0022268F" w:rsidRPr="00027F16">
        <w:rPr>
          <w:lang w:val="en-US"/>
        </w:rPr>
        <w:t>e</w:t>
      </w:r>
      <w:r w:rsidR="0022268F" w:rsidRPr="00027F16">
        <w:t>), 11 (1)</w:t>
      </w:r>
      <w:r w:rsidR="0022268F" w:rsidRPr="002935F7">
        <w:t xml:space="preserve"> Закона</w:t>
      </w:r>
      <w:r w:rsidR="0022268F">
        <w:t xml:space="preserve"> РМ</w:t>
      </w:r>
      <w:r w:rsidR="0022268F" w:rsidRPr="002935F7">
        <w:t xml:space="preserve"> </w:t>
      </w:r>
      <w:r w:rsidR="0022268F">
        <w:t>«О</w:t>
      </w:r>
      <w:r w:rsidR="0022268F" w:rsidRPr="002935F7">
        <w:t xml:space="preserve"> прозрачности процесса принятия решения</w:t>
      </w:r>
      <w:r w:rsidR="0022268F">
        <w:t>»</w:t>
      </w:r>
      <w:r w:rsidR="0022268F" w:rsidRPr="002935F7">
        <w:t xml:space="preserve"> </w:t>
      </w:r>
      <w:r w:rsidR="0022268F">
        <w:t>№</w:t>
      </w:r>
      <w:r w:rsidR="0022268F" w:rsidRPr="002935F7">
        <w:t>239-</w:t>
      </w:r>
      <w:r w:rsidR="0022268F" w:rsidRPr="002935F7">
        <w:rPr>
          <w:lang w:val="en-US"/>
        </w:rPr>
        <w:t>XVI</w:t>
      </w:r>
      <w:r w:rsidR="0022268F">
        <w:t xml:space="preserve"> от 13.11.2008</w:t>
      </w:r>
      <w:r w:rsidR="0022268F" w:rsidRPr="002935F7">
        <w:t>,</w:t>
      </w:r>
      <w:r w:rsidR="0022268F"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  <w:bookmarkStart w:id="2" w:name="_GoBack"/>
      <w:bookmarkEnd w:id="2"/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9069E5" w:rsidRDefault="00505D7A" w:rsidP="00505D7A">
      <w:pPr>
        <w:pStyle w:val="a5"/>
        <w:numPr>
          <w:ilvl w:val="0"/>
          <w:numId w:val="17"/>
        </w:numPr>
        <w:ind w:left="0" w:firstLine="0"/>
        <w:jc w:val="both"/>
      </w:pPr>
      <w:r w:rsidRPr="0078620B">
        <w:t xml:space="preserve">Инициировать процедуры публичных консультаций с гражданским обществом в процессе принятия </w:t>
      </w:r>
      <w:r w:rsidRPr="00027F16">
        <w:t xml:space="preserve">решения </w:t>
      </w:r>
      <w:r w:rsidR="00324CBF" w:rsidRPr="00027F16">
        <w:t>«</w:t>
      </w:r>
      <w:r w:rsidR="00027F16" w:rsidRPr="00027F16">
        <w:t>О внесении изменений и дополнений в Порядок содержания домашних живот</w:t>
      </w:r>
      <w:r w:rsidR="00027F16" w:rsidRPr="00027F16">
        <w:t xml:space="preserve">ных на территории </w:t>
      </w:r>
      <w:proofErr w:type="spellStart"/>
      <w:r w:rsidR="00027F16" w:rsidRPr="00027F16">
        <w:t>г.Чадыр-Лунга</w:t>
      </w:r>
      <w:proofErr w:type="spellEnd"/>
      <w:r w:rsidR="00324CBF" w:rsidRPr="00027F16">
        <w:t>»</w:t>
      </w:r>
      <w:r w:rsidR="00E40FA9" w:rsidRPr="009069E5">
        <w:t xml:space="preserve"> </w:t>
      </w:r>
      <w:r w:rsidRPr="00E738B7">
        <w:rPr>
          <w:b/>
        </w:rPr>
        <w:t xml:space="preserve">способом </w:t>
      </w:r>
      <w:r w:rsidR="009444E2" w:rsidRPr="00E738B7">
        <w:rPr>
          <w:b/>
        </w:rPr>
        <w:t>создания специальной рабочей группы</w:t>
      </w:r>
      <w:r w:rsidRPr="009069E5">
        <w:t>.</w:t>
      </w:r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 xml:space="preserve">х консультаций согласно </w:t>
      </w:r>
      <w:r w:rsidR="00324CBF">
        <w:t>п</w:t>
      </w:r>
      <w:r w:rsidR="00C3704F">
        <w:t>.1 настоящего решения</w:t>
      </w:r>
      <w:r w:rsidR="00027F16">
        <w:t xml:space="preserve"> в сроки согласно действующему законодательству.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r w:rsidR="008B0A44" w:rsidRPr="00E52576">
        <w:t>Комисси</w:t>
      </w:r>
      <w:r w:rsidR="008B0A44">
        <w:t>ю</w:t>
      </w:r>
      <w:r w:rsidR="008B0A44" w:rsidRPr="00E52576">
        <w:t xml:space="preserve"> </w:t>
      </w:r>
      <w:r w:rsidR="008B0A44" w:rsidRPr="00E228B7">
        <w:t>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</w:t>
      </w:r>
      <w:r w:rsidR="008B0A44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6C450A" w:rsidRDefault="006C450A" w:rsidP="006C450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F16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66E5A"/>
    <w:rsid w:val="0027062C"/>
    <w:rsid w:val="0028114B"/>
    <w:rsid w:val="002929F6"/>
    <w:rsid w:val="00295806"/>
    <w:rsid w:val="002A02C9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4CBF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4FA7"/>
    <w:rsid w:val="004455E8"/>
    <w:rsid w:val="00446805"/>
    <w:rsid w:val="004523FA"/>
    <w:rsid w:val="00457A0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7D1644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E03A0"/>
    <w:rsid w:val="008E302B"/>
    <w:rsid w:val="008F026F"/>
    <w:rsid w:val="009069E5"/>
    <w:rsid w:val="00913DF8"/>
    <w:rsid w:val="00917E52"/>
    <w:rsid w:val="00924F47"/>
    <w:rsid w:val="00925EEA"/>
    <w:rsid w:val="00936929"/>
    <w:rsid w:val="00940998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175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38B7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680F0"/>
  <w15:docId w15:val="{98248764-5E5D-49DB-A382-51845B37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36</cp:revision>
  <cp:lastPrinted>2021-10-05T06:10:00Z</cp:lastPrinted>
  <dcterms:created xsi:type="dcterms:W3CDTF">2020-01-29T16:31:00Z</dcterms:created>
  <dcterms:modified xsi:type="dcterms:W3CDTF">2022-07-26T10:25:00Z</dcterms:modified>
</cp:coreProperties>
</file>